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D" w:rsidRPr="0058738D" w:rsidRDefault="00BB7BED" w:rsidP="00BB7BED">
      <w:pPr>
        <w:jc w:val="center"/>
        <w:rPr>
          <w:rFonts w:ascii="Comic Sans MS" w:hAnsi="Comic Sans MS"/>
          <w:sz w:val="44"/>
          <w:szCs w:val="44"/>
        </w:rPr>
      </w:pPr>
    </w:p>
    <w:p w:rsidR="00411175" w:rsidRPr="0058738D" w:rsidRDefault="00BB7BED" w:rsidP="00BB7BED">
      <w:pPr>
        <w:jc w:val="center"/>
        <w:rPr>
          <w:rFonts w:ascii="Comic Sans MS" w:hAnsi="Comic Sans MS"/>
          <w:sz w:val="56"/>
          <w:szCs w:val="56"/>
        </w:rPr>
      </w:pPr>
      <w:r w:rsidRPr="0058738D">
        <w:rPr>
          <w:rFonts w:ascii="Comic Sans MS" w:hAnsi="Comic Sans MS"/>
          <w:sz w:val="56"/>
          <w:szCs w:val="56"/>
        </w:rPr>
        <w:t>D</w:t>
      </w:r>
      <w:r w:rsidR="0058738D" w:rsidRPr="0058738D">
        <w:rPr>
          <w:rFonts w:ascii="Comic Sans MS" w:hAnsi="Comic Sans MS"/>
          <w:sz w:val="56"/>
          <w:szCs w:val="56"/>
        </w:rPr>
        <w:t>écouper une pomme</w:t>
      </w:r>
    </w:p>
    <w:p w:rsidR="00866D9B" w:rsidRPr="00B43759" w:rsidRDefault="00866D9B" w:rsidP="00BB7BED">
      <w:pPr>
        <w:jc w:val="center"/>
        <w:rPr>
          <w:rFonts w:asciiTheme="majorHAnsi" w:hAnsiTheme="majorHAnsi"/>
          <w:sz w:val="32"/>
          <w:szCs w:val="32"/>
        </w:rPr>
      </w:pPr>
      <w:r w:rsidRPr="0058738D">
        <w:rPr>
          <w:rFonts w:asciiTheme="majorHAnsi" w:hAnsiTheme="majorHAnsi"/>
          <w:sz w:val="32"/>
          <w:szCs w:val="32"/>
        </w:rPr>
        <w:t>Col</w:t>
      </w:r>
      <w:r w:rsidR="0058738D">
        <w:rPr>
          <w:rFonts w:asciiTheme="majorHAnsi" w:hAnsiTheme="majorHAnsi"/>
          <w:sz w:val="32"/>
          <w:szCs w:val="32"/>
        </w:rPr>
        <w:t>ore</w:t>
      </w:r>
      <w:r w:rsidR="00B43759">
        <w:rPr>
          <w:rFonts w:asciiTheme="majorHAnsi" w:hAnsiTheme="majorHAnsi"/>
          <w:sz w:val="32"/>
          <w:szCs w:val="32"/>
        </w:rPr>
        <w:t>z</w:t>
      </w:r>
      <w:r w:rsidR="0058738D">
        <w:rPr>
          <w:rFonts w:asciiTheme="majorHAnsi" w:hAnsiTheme="majorHAnsi"/>
          <w:sz w:val="32"/>
          <w:szCs w:val="32"/>
        </w:rPr>
        <w:t xml:space="preserve"> chaque partie de la pomme d’une co</w:t>
      </w:r>
      <w:r w:rsidRPr="0058738D">
        <w:rPr>
          <w:rFonts w:asciiTheme="majorHAnsi" w:hAnsiTheme="majorHAnsi"/>
          <w:sz w:val="32"/>
          <w:szCs w:val="32"/>
        </w:rPr>
        <w:t>u</w:t>
      </w:r>
      <w:r w:rsidR="0058738D">
        <w:rPr>
          <w:rFonts w:asciiTheme="majorHAnsi" w:hAnsiTheme="majorHAnsi"/>
          <w:sz w:val="32"/>
          <w:szCs w:val="32"/>
        </w:rPr>
        <w:t>leu</w:t>
      </w:r>
      <w:r w:rsidRPr="0058738D">
        <w:rPr>
          <w:rFonts w:asciiTheme="majorHAnsi" w:hAnsiTheme="majorHAnsi"/>
          <w:sz w:val="32"/>
          <w:szCs w:val="32"/>
        </w:rPr>
        <w:t xml:space="preserve">r </w:t>
      </w:r>
      <w:r w:rsidR="0058738D">
        <w:rPr>
          <w:rFonts w:asciiTheme="majorHAnsi" w:hAnsiTheme="majorHAnsi"/>
          <w:sz w:val="32"/>
          <w:szCs w:val="32"/>
        </w:rPr>
        <w:t xml:space="preserve">différente. </w:t>
      </w:r>
      <w:r w:rsidR="0058738D" w:rsidRPr="0058738D">
        <w:rPr>
          <w:rFonts w:asciiTheme="majorHAnsi" w:hAnsiTheme="majorHAnsi"/>
          <w:sz w:val="32"/>
          <w:szCs w:val="32"/>
        </w:rPr>
        <w:t>Dessine</w:t>
      </w:r>
      <w:r w:rsidR="00B43759">
        <w:rPr>
          <w:rFonts w:asciiTheme="majorHAnsi" w:hAnsiTheme="majorHAnsi"/>
          <w:sz w:val="32"/>
          <w:szCs w:val="32"/>
        </w:rPr>
        <w:t>z</w:t>
      </w:r>
      <w:r w:rsidR="0058738D" w:rsidRPr="0058738D">
        <w:rPr>
          <w:rFonts w:asciiTheme="majorHAnsi" w:hAnsiTheme="majorHAnsi"/>
          <w:sz w:val="32"/>
          <w:szCs w:val="32"/>
        </w:rPr>
        <w:t xml:space="preserve"> un trait entre chaque boîte et une partie de la pomme. Colore</w:t>
      </w:r>
      <w:r w:rsidR="00B43759">
        <w:rPr>
          <w:rFonts w:asciiTheme="majorHAnsi" w:hAnsiTheme="majorHAnsi"/>
          <w:sz w:val="32"/>
          <w:szCs w:val="32"/>
        </w:rPr>
        <w:t>z</w:t>
      </w:r>
      <w:r w:rsidR="0058738D" w:rsidRPr="0058738D">
        <w:rPr>
          <w:rFonts w:asciiTheme="majorHAnsi" w:hAnsiTheme="majorHAnsi"/>
          <w:sz w:val="32"/>
          <w:szCs w:val="32"/>
        </w:rPr>
        <w:t xml:space="preserve"> la boîte dans la </w:t>
      </w:r>
      <w:r w:rsidR="0058738D">
        <w:rPr>
          <w:rFonts w:asciiTheme="majorHAnsi" w:hAnsiTheme="majorHAnsi"/>
          <w:sz w:val="32"/>
          <w:szCs w:val="32"/>
        </w:rPr>
        <w:t>mê</w:t>
      </w:r>
      <w:r w:rsidR="0058738D" w:rsidRPr="0058738D">
        <w:rPr>
          <w:rFonts w:asciiTheme="majorHAnsi" w:hAnsiTheme="majorHAnsi"/>
          <w:sz w:val="32"/>
          <w:szCs w:val="32"/>
        </w:rPr>
        <w:t xml:space="preserve">me couleur que la partie correspondante de la pomme. </w:t>
      </w:r>
    </w:p>
    <w:p w:rsidR="00BB7BED" w:rsidRPr="00B43759" w:rsidRDefault="005E73E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9" style="position:absolute;margin-left:207.45pt;margin-top:37.05pt;width:43.6pt;height:79.45pt;z-index:251687936" coordsize="872,1589" path="m872,1589hdc741,1546,610,1502,480,1458v-21,-7,-37,-26,-57,-37c358,1384,356,1386,293,1365,246,1318,172,1262,143,1197v-16,-36,-25,-75,-37,-113c96,1052,80,1022,68,991,54,954,31,879,31,879,1,588,,666,31,262,37,178,85,82,106,v28,85,24,106,74,168c223,221,273,234,330,262v53,26,70,51,112,93c448,374,450,395,461,411v21,29,75,75,75,75c567,584,572,692,648,766v45,138,68,290,149,412c843,1361,785,1116,835,1458v7,45,26,87,37,131xe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30pt;margin-top:22.05pt;width:108.2pt;height:55.7pt;z-index:251680768;mso-width-relative:margin;mso-height-relative:margin">
            <v:textbox>
              <w:txbxContent>
                <w:p w:rsidR="007726CA" w:rsidRPr="00F43CF9" w:rsidRDefault="007726CA" w:rsidP="007726CA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Pr="005E73E5">
        <w:rPr>
          <w:rFonts w:ascii="Comic Sans MS" w:hAnsi="Comic Sans MS"/>
          <w:noProof/>
          <w:sz w:val="44"/>
          <w:szCs w:val="44"/>
        </w:rPr>
        <w:pict>
          <v:shape id="_x0000_s1030" type="#_x0000_t202" style="position:absolute;margin-left:28.5pt;margin-top:36.85pt;width:101.95pt;height:64.85pt;z-index:251668480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BB7BED" w:rsidRPr="00B43759" w:rsidRDefault="005E73E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50" style="position:absolute;margin-left:212.8pt;margin-top:3.95pt;width:33.6pt;height:64.95pt;z-index:251688960" coordsize="672,1299" path="m17,72hdc113,356,,,73,315v26,112,76,226,113,336c192,668,213,674,223,689v72,110,60,196,187,280c429,1026,463,1073,503,1119v23,27,50,50,75,75c591,1206,616,1231,616,1231v22,68,-2,56,56,56e" filled="f">
            <v:path arrowok="t"/>
          </v:shape>
        </w:pict>
      </w:r>
    </w:p>
    <w:p w:rsidR="00BB7BED" w:rsidRPr="00B43759" w:rsidRDefault="005E73E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7" style="position:absolute;margin-left:256.7pt;margin-top:33.8pt;width:32.7pt;height:4.25pt;z-index:251685888" coordsize="654,85" path="m,44hdc121,85,210,79,336,63,526,,399,44,654,44e" filled="f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6" style="position:absolute;margin-left:226.75pt;margin-top:37.9pt;width:22.45pt;height:4.65pt;z-index:251684864" coordsize="449,93" path="m,93hdc37,87,77,87,112,74v17,-6,22,-29,38,-37c185,20,262,,262,v62,6,187,18,187,18e" filled="f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4" style="position:absolute;margin-left:232.35pt;margin-top:15.45pt;width:50.25pt;height:233.2pt;z-index:251682816" coordsize="1005,4157" path="m337,16hdc381,22,424,35,468,35,524,35,582,,636,16v22,6,-27,37,-37,57c590,91,589,111,580,129v-28,57,-58,115,-93,168c499,491,486,692,599,858v20,62,57,106,75,168c697,1108,738,1316,804,1382v16,16,38,25,57,37c880,1475,898,1531,917,1587v6,19,18,56,18,56c953,1871,1005,2158,823,2335v-54,166,-56,335,-93,505c696,2995,635,3142,580,3289v-26,69,-23,133,-37,206c533,3545,515,3594,505,3644v-6,87,-18,174,-18,262c487,4157,529,3999,487,4131v-62,-62,-108,-48,-188,-75c193,4070,128,4059,56,4131v-37,-115,5,-117,94,-206c169,3906,206,3869,206,3869v50,-199,85,-404,150,-599c345,3099,396,2967,262,2878,229,2780,165,2726,94,2653,33,2590,14,2439,,2354,17,2105,21,1854,56,1606v13,-89,95,-160,131,-243c224,1277,239,1173,262,1082v6,-93,10,-187,19,-280c295,663,352,528,374,390,362,261,337,144,337,16xe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3" style="position:absolute;margin-left:134.65pt;margin-top:36pt;width:236.05pt;height:223.75pt;z-index:251681792" coordsize="4721,4475" path="m2441,804hdc2435,748,2440,689,2422,636,2402,576,2353,530,2310,486v-32,-95,4,-25,-75,-93c2122,297,2028,188,1879,150v-448,12,-597,-11,-935,75c803,318,864,267,757,374v-14,14,-38,10,-56,19c681,403,664,418,645,430,616,473,540,612,496,655,444,706,416,758,383,823v-45,186,16,-7,-56,112c317,952,293,1056,290,1066v-27,88,-53,163,-94,243c163,1546,130,1782,103,2020,111,2342,,2834,271,3105v25,74,69,103,112,168c414,3394,469,3449,570,3516v174,233,-36,-68,75,150c658,3691,720,3728,739,3740v84,128,42,82,112,150c896,4023,1020,4040,1113,4133v66,66,99,101,187,131c1401,4368,1650,4310,1767,4302v116,-39,37,-15,243,-57c2049,4237,2085,4220,2123,4208v19,-6,56,-19,56,-19c2241,4195,2304,4196,2366,4208v39,7,112,37,112,37c2521,4288,2554,4331,2609,4358v163,81,412,81,580,93c3220,4457,3251,4475,3282,4470v17,-3,22,-28,37,-38c3342,4416,3370,4410,3394,4395v132,-82,20,-37,131,-75c3544,4295,3563,4270,3581,4245v13,-18,19,-43,38,-56c3876,4010,3683,4167,3824,4096v72,-36,49,-41,113,-94c3968,3977,3998,3951,4030,3927v36,-27,112,-74,112,-74c4167,3815,4192,3778,4217,3740v57,-86,49,-209,94,-299c4325,3413,4348,3391,4367,3366v6,-31,8,-63,18,-93c4394,3246,4416,3225,4423,3198v37,-133,41,-277,75,-411c4504,2731,4505,2674,4516,2618v8,-39,38,-112,38,-112c4572,2372,4579,2338,4647,2226v74,-293,38,-605,-18,-898c4612,1132,4579,953,4516,767v-7,-21,-38,-24,-56,-37c4410,693,4346,669,4311,617v-13,-19,-22,-40,-38,-56c4220,509,4221,535,4161,505,4079,464,3981,362,3918,299,3813,194,3888,191,3768,131v-23,-12,-50,-12,-75,-19c3471,46,3679,82,3319,56,3183,11,3245,29,3132,v-68,6,-138,4,-205,19c2910,23,2904,47,2889,56v-17,10,-38,10,-56,19c2766,109,2758,144,2684,169v-13,49,-34,161,-56,205c2620,390,2603,399,2590,412v-44,133,-4,90,-93,149c2465,656,2441,708,2441,804xe">
            <v:path arrowok="t"/>
          </v:shape>
        </w:pict>
      </w:r>
    </w:p>
    <w:p w:rsidR="00BB7BED" w:rsidRPr="0058738D" w:rsidRDefault="005E73E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8" style="position:absolute;margin-left:204.3pt;margin-top:212.25pt;width:97.25pt;height:15.85pt;z-index:251686912" coordsize="1945,317" path="m,hdc25,6,51,8,75,18v21,9,38,24,56,38c145,67,153,85,169,93v110,54,212,45,336,56c647,197,785,205,935,224v132,43,75,24,169,56c1123,286,1141,293,1160,299v19,6,56,18,56,18c1303,311,1391,312,1478,299v174,-26,56,-27,168,-75c1699,201,1831,192,1870,187v25,-25,50,-50,75,-75e" filled="f">
            <v:path arrowok="t"/>
          </v:shape>
        </w:pict>
      </w:r>
      <w:r>
        <w:rPr>
          <w:rFonts w:ascii="Comic Sans MS" w:hAnsi="Comic Sans MS"/>
          <w:noProof/>
          <w:sz w:val="36"/>
          <w:szCs w:val="36"/>
          <w:lang w:eastAsia="fr-FR"/>
        </w:rPr>
        <w:pict>
          <v:shape id="_x0000_s1045" style="position:absolute;margin-left:238.45pt;margin-top:54.2pt;width:39.95pt;height:87.6pt;z-index:251683840" coordsize="799,1752" path="m308,hdc342,169,293,288,252,449v-6,26,-37,37,-56,56c171,580,146,654,121,729v-7,21,-28,36,-37,56c17,939,87,859,9,935v12,193,-9,334,94,486c142,1542,192,1607,308,1646v6,19,9,39,19,56c336,1717,352,1752,365,1739v14,-14,-14,-37,-19,-56c315,1577,347,1638,290,1552v-45,-177,20,-366,56,-542c353,977,371,948,383,916v13,-37,38,-112,38,-112c396,634,327,453,327,281v,-32,14,62,19,93c354,424,358,474,365,524v13,89,27,176,56,261c415,860,412,935,402,1010v-8,61,-55,110,-75,168c338,1339,314,1634,514,1702,464,1505,481,1365,458,1141,453,1090,385,954,421,991v107,108,51,81,149,112c583,1116,599,1126,608,1141v10,17,18,76,18,56c626,1169,599,1095,589,1066,573,927,572,881,514,767v6,-81,9,-162,19,-243c535,504,556,487,552,468v-4,-18,-27,-24,-38,-38c451,351,493,341,402,281v25,37,61,69,75,112c483,412,485,432,495,449v9,15,27,23,38,37c570,531,668,651,682,692v13,37,25,75,38,112c726,823,739,860,739,860v16,132,60,358,-19,468c678,1387,644,1404,589,1440v-6,19,-9,39,-19,56c561,1511,535,1552,533,1534v-20,-148,-8,-300,-19,-449c510,1027,451,980,421,935,415,823,413,710,402,598,395,530,355,460,346,393,329,262,321,131,308,xe">
            <v:path arrowok="t"/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28" type="#_x0000_t202" style="position:absolute;margin-left:406.25pt;margin-top:178.6pt;width:112.25pt;height:55.15pt;z-index:251664384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31" type="#_x0000_t202" style="position:absolute;margin-left:396.9pt;margin-top:43.9pt;width:108.2pt;height:55.7pt;z-index:251670528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29" type="#_x0000_t202" style="position:absolute;margin-left:-1.6pt;margin-top:224.4pt;width:132.05pt;height:70.8pt;z-index:251666432;mso-width-relative:margin;mso-height-relative:margin">
            <v:textbox>
              <w:txbxContent>
                <w:p w:rsidR="00BB7BED" w:rsidRPr="00F43CF9" w:rsidRDefault="00BB7BED" w:rsidP="00F43CF9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6"/>
          <w:szCs w:val="36"/>
        </w:rPr>
        <w:pict>
          <v:shape id="_x0000_s1038" type="#_x0000_t202" style="position:absolute;margin-left:271.65pt;margin-top:286.85pt;width:110.8pt;height:57.7pt;z-index:251677696;mso-width-relative:margin;mso-height-relative:margin">
            <v:textbox>
              <w:txbxContent>
                <w:p w:rsidR="007726CA" w:rsidRDefault="007726CA"/>
              </w:txbxContent>
            </v:textbox>
          </v:shape>
        </w:pict>
      </w:r>
    </w:p>
    <w:sectPr w:rsidR="00BB7BED" w:rsidRPr="0058738D" w:rsidSect="00BB7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CB" w:rsidRDefault="00A645CB" w:rsidP="00BB7BED">
      <w:pPr>
        <w:spacing w:after="0" w:line="240" w:lineRule="auto"/>
      </w:pPr>
      <w:r>
        <w:separator/>
      </w:r>
    </w:p>
  </w:endnote>
  <w:endnote w:type="continuationSeparator" w:id="0">
    <w:p w:rsidR="00A645CB" w:rsidRDefault="00A645CB" w:rsidP="00BB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0" w:rsidRDefault="00277FE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CF" w:rsidRPr="0068147D" w:rsidRDefault="002E46CF" w:rsidP="002E46CF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</w:t>
    </w:r>
    <w:r>
      <w:t>Matériel 1</w:t>
    </w:r>
  </w:p>
  <w:p w:rsidR="00277FE0" w:rsidRPr="0068147D" w:rsidRDefault="002E46CF" w:rsidP="00277FE0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7169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277FE0" w:rsidRPr="0068147D" w:rsidRDefault="00277FE0" w:rsidP="00277FE0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p w:rsidR="00277FE0" w:rsidRDefault="00277FE0" w:rsidP="00277FE0">
    <w:pPr>
      <w:pStyle w:val="Pieddepage"/>
    </w:pPr>
  </w:p>
  <w:sdt>
    <w:sdtPr>
      <w:id w:val="16492474"/>
      <w:docPartObj>
        <w:docPartGallery w:val="Page Numbers (Bottom of Page)"/>
        <w:docPartUnique/>
      </w:docPartObj>
    </w:sdtPr>
    <w:sdtContent>
      <w:p w:rsidR="00277FE0" w:rsidRDefault="005E73E5">
        <w:pPr>
          <w:pStyle w:val="Pieddepage"/>
          <w:jc w:val="center"/>
        </w:pPr>
        <w:fldSimple w:instr=" PAGE   \* MERGEFORMAT ">
          <w:r w:rsidR="002E46CF">
            <w:rPr>
              <w:noProof/>
            </w:rPr>
            <w:t>1</w:t>
          </w:r>
        </w:fldSimple>
      </w:p>
    </w:sdtContent>
  </w:sdt>
  <w:p w:rsidR="00340FB3" w:rsidRDefault="00340FB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0" w:rsidRDefault="00277F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CB" w:rsidRDefault="00A645CB" w:rsidP="00BB7BED">
      <w:pPr>
        <w:spacing w:after="0" w:line="240" w:lineRule="auto"/>
      </w:pPr>
      <w:r>
        <w:separator/>
      </w:r>
    </w:p>
  </w:footnote>
  <w:footnote w:type="continuationSeparator" w:id="0">
    <w:p w:rsidR="00A645CB" w:rsidRDefault="00A645CB" w:rsidP="00BB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0" w:rsidRDefault="00277FE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0" w:rsidRDefault="00277FE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E0" w:rsidRDefault="00277FE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BB7BED"/>
    <w:rsid w:val="0017251E"/>
    <w:rsid w:val="00230DB8"/>
    <w:rsid w:val="00277FE0"/>
    <w:rsid w:val="002E46CF"/>
    <w:rsid w:val="00340FB3"/>
    <w:rsid w:val="00411175"/>
    <w:rsid w:val="00435CB8"/>
    <w:rsid w:val="004415D7"/>
    <w:rsid w:val="0045020E"/>
    <w:rsid w:val="0058738D"/>
    <w:rsid w:val="005E73E5"/>
    <w:rsid w:val="005F1F9A"/>
    <w:rsid w:val="006F67DC"/>
    <w:rsid w:val="007726CA"/>
    <w:rsid w:val="0077747D"/>
    <w:rsid w:val="008421D3"/>
    <w:rsid w:val="00866D9B"/>
    <w:rsid w:val="008A617C"/>
    <w:rsid w:val="009D1A67"/>
    <w:rsid w:val="009E67EA"/>
    <w:rsid w:val="009F307E"/>
    <w:rsid w:val="00A645CB"/>
    <w:rsid w:val="00B43759"/>
    <w:rsid w:val="00BB1B7A"/>
    <w:rsid w:val="00BB7BED"/>
    <w:rsid w:val="00BD5011"/>
    <w:rsid w:val="00BE305B"/>
    <w:rsid w:val="00C248DE"/>
    <w:rsid w:val="00D01B5F"/>
    <w:rsid w:val="00EB600B"/>
    <w:rsid w:val="00F234E3"/>
    <w:rsid w:val="00F4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B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B7BED"/>
  </w:style>
  <w:style w:type="paragraph" w:styleId="Pieddepage">
    <w:name w:val="footer"/>
    <w:basedOn w:val="Normal"/>
    <w:link w:val="PieddepageCar"/>
    <w:uiPriority w:val="99"/>
    <w:unhideWhenUsed/>
    <w:rsid w:val="00BB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7</cp:revision>
  <dcterms:created xsi:type="dcterms:W3CDTF">2010-12-14T15:47:00Z</dcterms:created>
  <dcterms:modified xsi:type="dcterms:W3CDTF">2011-04-22T22:05:00Z</dcterms:modified>
</cp:coreProperties>
</file>